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010F9" w14:textId="2DD34AC3" w:rsidR="00CD3992" w:rsidRPr="00E009AB" w:rsidRDefault="00240376">
      <w:pPr>
        <w:spacing w:after="60"/>
        <w:rPr>
          <w:lang w:val="en-US"/>
        </w:rPr>
      </w:pPr>
      <w:r w:rsidRPr="00E009AB">
        <w:rPr>
          <w:b/>
          <w:bCs/>
          <w:color w:val="1C64C8"/>
          <w:sz w:val="44"/>
          <w:szCs w:val="44"/>
          <w:lang w:val="en-US"/>
        </w:rPr>
        <w:t xml:space="preserve">FOSSA </w:t>
      </w:r>
      <w:proofErr w:type="spellStart"/>
      <w:r w:rsidRPr="00E009AB">
        <w:rPr>
          <w:b/>
          <w:bCs/>
          <w:color w:val="1C64C8"/>
          <w:sz w:val="44"/>
          <w:szCs w:val="44"/>
          <w:lang w:val="en-US"/>
        </w:rPr>
        <w:t>Padel</w:t>
      </w:r>
      <w:proofErr w:type="spellEnd"/>
      <w:r w:rsidRPr="00E009AB">
        <w:rPr>
          <w:b/>
          <w:bCs/>
          <w:color w:val="1C64C8"/>
          <w:sz w:val="44"/>
          <w:szCs w:val="44"/>
          <w:lang w:val="en-US"/>
        </w:rPr>
        <w:t xml:space="preserve"> League</w:t>
      </w:r>
      <w:r w:rsidR="00E009AB">
        <w:rPr>
          <w:b/>
          <w:bCs/>
          <w:color w:val="1C64C8"/>
          <w:sz w:val="44"/>
          <w:szCs w:val="44"/>
          <w:lang w:val="en-US"/>
        </w:rPr>
        <w:t xml:space="preserve"> “</w:t>
      </w:r>
      <w:r w:rsidR="00E009AB">
        <w:rPr>
          <w:b/>
          <w:bCs/>
          <w:color w:val="1C64C8"/>
          <w:sz w:val="44"/>
          <w:szCs w:val="44"/>
        </w:rPr>
        <w:t>Зимний</w:t>
      </w:r>
      <w:r w:rsidR="00E009AB" w:rsidRPr="00E009AB">
        <w:rPr>
          <w:b/>
          <w:bCs/>
          <w:color w:val="1C64C8"/>
          <w:sz w:val="44"/>
          <w:szCs w:val="44"/>
          <w:lang w:val="en-US"/>
        </w:rPr>
        <w:t xml:space="preserve"> </w:t>
      </w:r>
      <w:r w:rsidR="00E009AB">
        <w:rPr>
          <w:b/>
          <w:bCs/>
          <w:color w:val="1C64C8"/>
          <w:sz w:val="44"/>
          <w:szCs w:val="44"/>
        </w:rPr>
        <w:t>Кубок</w:t>
      </w:r>
      <w:r w:rsidR="00E009AB">
        <w:rPr>
          <w:b/>
          <w:bCs/>
          <w:color w:val="1C64C8"/>
          <w:sz w:val="44"/>
          <w:szCs w:val="44"/>
          <w:lang w:val="en-US"/>
        </w:rPr>
        <w:t>”</w:t>
      </w:r>
    </w:p>
    <w:p w14:paraId="04E80A2F" w14:textId="746096E7" w:rsidR="00CD3992" w:rsidRDefault="00240376">
      <w:pPr>
        <w:spacing w:after="120"/>
      </w:pPr>
      <w:r>
        <w:rPr>
          <w:color w:val="15324F"/>
          <w:sz w:val="32"/>
          <w:szCs w:val="32"/>
        </w:rPr>
        <w:t xml:space="preserve">Как устроена лига и </w:t>
      </w:r>
      <w:r w:rsidR="002851F9">
        <w:rPr>
          <w:color w:val="15324F"/>
          <w:sz w:val="32"/>
          <w:szCs w:val="32"/>
        </w:rPr>
        <w:t>регламент проведения</w:t>
      </w:r>
    </w:p>
    <w:p w14:paraId="00C8BF3E" w14:textId="164E085B" w:rsidR="00CD3992" w:rsidRDefault="00CD3992" w:rsidP="00E009AB">
      <w:pPr>
        <w:pBdr>
          <w:bottom w:val="single" w:sz="8" w:space="6" w:color="1C64C8"/>
        </w:pBd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CD3992" w14:paraId="4CA2AE81" w14:textId="77777777">
        <w:tc>
          <w:tcPr>
            <w:tcW w:w="9638" w:type="dxa"/>
            <w:tcBorders>
              <w:top w:val="none" w:sz="0" w:space="0" w:color="FFFFFF"/>
              <w:left w:val="single" w:sz="24" w:space="0" w:color="1C64C8"/>
              <w:bottom w:val="none" w:sz="0" w:space="0" w:color="FFFFFF"/>
              <w:right w:val="none" w:sz="0" w:space="0" w:color="FFFFFF"/>
            </w:tcBorders>
            <w:shd w:val="clear" w:color="auto" w:fill="E8F1FC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305D53F7" w14:textId="25DA5869" w:rsidR="00CD3992" w:rsidRDefault="00E009AB">
            <w:pPr>
              <w:spacing w:after="60"/>
            </w:pPr>
            <w:r>
              <w:rPr>
                <w:b/>
                <w:bCs/>
              </w:rPr>
              <w:t>Основные принципы турнира</w:t>
            </w:r>
          </w:p>
          <w:p w14:paraId="076AE52E" w14:textId="1DE7DA88" w:rsidR="00CD3992" w:rsidRDefault="00240376">
            <w:pPr>
              <w:spacing w:after="60"/>
            </w:pPr>
            <w:r>
              <w:t xml:space="preserve">• Команда из 4 игроков, сумма их </w:t>
            </w:r>
            <w:r w:rsidR="00E009AB">
              <w:t xml:space="preserve">рейтингов </w:t>
            </w:r>
            <w:proofErr w:type="spellStart"/>
            <w:r w:rsidR="00E009AB">
              <w:t>Lunda</w:t>
            </w:r>
            <w:proofErr w:type="spellEnd"/>
            <w:r w:rsidR="00E009AB">
              <w:t xml:space="preserve"> не больше 11,00</w:t>
            </w:r>
            <w:r w:rsidR="00E009AB" w:rsidRPr="00E009AB">
              <w:t xml:space="preserve"> </w:t>
            </w:r>
            <w:proofErr w:type="gramStart"/>
            <w:r w:rsidR="00E009AB">
              <w:t>( на</w:t>
            </w:r>
            <w:proofErr w:type="gramEnd"/>
            <w:r w:rsidR="00E009AB">
              <w:t xml:space="preserve"> момент подачи)</w:t>
            </w:r>
          </w:p>
          <w:p w14:paraId="2AE6C867" w14:textId="773D9C3B" w:rsidR="00CD3992" w:rsidRDefault="00240376">
            <w:pPr>
              <w:spacing w:after="60"/>
            </w:pPr>
            <w:r>
              <w:t>• Матчи по воскресеньям на одном закрытом корте, с 10:00 до 2</w:t>
            </w:r>
            <w:r w:rsidR="00E009AB">
              <w:t>2:00</w:t>
            </w:r>
            <w:r w:rsidR="00E009AB" w:rsidRPr="00E009AB">
              <w:t xml:space="preserve"> </w:t>
            </w:r>
            <w:r>
              <w:t xml:space="preserve">по </w:t>
            </w:r>
            <w:proofErr w:type="gramStart"/>
            <w:r>
              <w:t>очереди.</w:t>
            </w:r>
            <w:r w:rsidR="00E009AB">
              <w:t>(</w:t>
            </w:r>
            <w:proofErr w:type="gramEnd"/>
            <w:r w:rsidR="00E009AB">
              <w:t xml:space="preserve">  на матч отводится 2 часа)</w:t>
            </w:r>
          </w:p>
          <w:p w14:paraId="72A2D977" w14:textId="5AF59F3B" w:rsidR="00CD3992" w:rsidRDefault="00240376">
            <w:pPr>
              <w:spacing w:after="60"/>
            </w:pPr>
            <w:r>
              <w:t>• 12 команд: 2 группы по 6</w:t>
            </w:r>
            <w:r w:rsidR="00E009AB">
              <w:t xml:space="preserve"> команд</w:t>
            </w:r>
            <w:r>
              <w:t xml:space="preserve">, турнир занимает </w:t>
            </w:r>
            <w:r w:rsidR="00E009AB" w:rsidRPr="00E009AB">
              <w:t>8</w:t>
            </w:r>
            <w:r w:rsidR="00E009AB">
              <w:t xml:space="preserve"> воскресений вместе с плей-офф</w:t>
            </w:r>
          </w:p>
          <w:p w14:paraId="6C7D9BB5" w14:textId="43411B21" w:rsidR="00CD3992" w:rsidRDefault="00240376">
            <w:pPr>
              <w:spacing w:after="60"/>
            </w:pPr>
            <w:r>
              <w:t xml:space="preserve">• За победу </w:t>
            </w:r>
            <w:r w:rsidR="00E009AB">
              <w:t>1</w:t>
            </w:r>
            <w:r>
              <w:t xml:space="preserve"> очк</w:t>
            </w:r>
            <w:r w:rsidR="00E009AB">
              <w:t>о</w:t>
            </w:r>
          </w:p>
          <w:p w14:paraId="29CB5F86" w14:textId="4AD1863C" w:rsidR="00CD3992" w:rsidRDefault="00240376">
            <w:pPr>
              <w:spacing w:after="60"/>
            </w:pPr>
            <w:proofErr w:type="gramStart"/>
            <w:r>
              <w:t xml:space="preserve">• </w:t>
            </w:r>
            <w:r w:rsidR="00E009AB">
              <w:t xml:space="preserve"> С</w:t>
            </w:r>
            <w:r>
              <w:t>екретарь</w:t>
            </w:r>
            <w:proofErr w:type="gramEnd"/>
            <w:r>
              <w:t xml:space="preserve"> вед</w:t>
            </w:r>
            <w:r w:rsidR="00E009AB">
              <w:t>е</w:t>
            </w:r>
            <w:r>
              <w:t>т турнир, к</w:t>
            </w:r>
            <w:r w:rsidR="00E009AB">
              <w:t>апитаны заявляют команды и пары</w:t>
            </w:r>
            <w:r>
              <w:t>.</w:t>
            </w:r>
          </w:p>
          <w:p w14:paraId="7A1C5963" w14:textId="2CC80C74" w:rsidR="00CD3992" w:rsidRDefault="00240376">
            <w:pPr>
              <w:spacing w:after="60"/>
            </w:pPr>
            <w:r>
              <w:t xml:space="preserve">• </w:t>
            </w:r>
            <w:proofErr w:type="spellStart"/>
            <w:r w:rsidR="003E10A7">
              <w:t>Заяленная</w:t>
            </w:r>
            <w:proofErr w:type="spellEnd"/>
            <w:r w:rsidR="003E10A7">
              <w:t xml:space="preserve"> п</w:t>
            </w:r>
            <w:r>
              <w:t xml:space="preserve">ара на матч скрыта до </w:t>
            </w:r>
            <w:r w:rsidR="003E10A7">
              <w:t>начала поединка</w:t>
            </w:r>
          </w:p>
          <w:p w14:paraId="2C9E36A2" w14:textId="0D98064D" w:rsidR="00CD3992" w:rsidRDefault="00CD3992">
            <w:pPr>
              <w:spacing w:after="60"/>
            </w:pPr>
          </w:p>
        </w:tc>
      </w:tr>
    </w:tbl>
    <w:p w14:paraId="180D79E9" w14:textId="77777777" w:rsidR="00CD3992" w:rsidRDefault="00CD3992">
      <w:pPr>
        <w:spacing w:after="120"/>
      </w:pPr>
    </w:p>
    <w:p w14:paraId="580A9A76" w14:textId="77777777" w:rsidR="00CD3992" w:rsidRDefault="00240376">
      <w:pPr>
        <w:pStyle w:val="1"/>
      </w:pPr>
      <w:r>
        <w:t>1. Как устроен турнир</w:t>
      </w:r>
    </w:p>
    <w:p w14:paraId="29D49143" w14:textId="77777777" w:rsidR="00CD3992" w:rsidRDefault="00240376">
      <w:pPr>
        <w:pStyle w:val="2"/>
      </w:pPr>
      <w:r>
        <w:t>Команды</w:t>
      </w:r>
    </w:p>
    <w:p w14:paraId="5AD57C7F" w14:textId="0B78AF61" w:rsidR="00CD3992" w:rsidRDefault="00240376">
      <w:pPr>
        <w:pStyle w:val="a4"/>
        <w:numPr>
          <w:ilvl w:val="0"/>
          <w:numId w:val="2"/>
        </w:numPr>
        <w:spacing w:after="80"/>
      </w:pPr>
      <w:r>
        <w:t>В команде 4 игрока и капитан (капитан од</w:t>
      </w:r>
      <w:r w:rsidR="00E009AB">
        <w:t>ин</w:t>
      </w:r>
      <w:r>
        <w:t xml:space="preserve"> из игроков).</w:t>
      </w:r>
    </w:p>
    <w:p w14:paraId="4B160714" w14:textId="63179033" w:rsidR="00CD3992" w:rsidRDefault="00240376">
      <w:pPr>
        <w:pStyle w:val="a4"/>
        <w:numPr>
          <w:ilvl w:val="0"/>
          <w:numId w:val="2"/>
        </w:numPr>
        <w:spacing w:after="80"/>
      </w:pPr>
      <w:r>
        <w:t xml:space="preserve">Сумма рейтингов </w:t>
      </w:r>
      <w:proofErr w:type="spellStart"/>
      <w:r>
        <w:t>Lunda</w:t>
      </w:r>
      <w:proofErr w:type="spellEnd"/>
      <w:r>
        <w:t xml:space="preserve"> четырёх игроков </w:t>
      </w:r>
      <w:r>
        <w:rPr>
          <w:b/>
          <w:bCs/>
        </w:rPr>
        <w:t>не больше 11,00</w:t>
      </w:r>
      <w:r w:rsidR="00E009AB">
        <w:t xml:space="preserve"> включительно, без округления, на момент подачи заявки.</w:t>
      </w:r>
    </w:p>
    <w:p w14:paraId="271A562B" w14:textId="77777777" w:rsidR="00CD3992" w:rsidRDefault="00240376">
      <w:pPr>
        <w:pStyle w:val="a4"/>
        <w:numPr>
          <w:ilvl w:val="0"/>
          <w:numId w:val="2"/>
        </w:numPr>
        <w:spacing w:after="80"/>
      </w:pPr>
      <w:r>
        <w:t xml:space="preserve">На каждый матч команда выставляет </w:t>
      </w:r>
      <w:r>
        <w:rPr>
          <w:b/>
          <w:bCs/>
        </w:rPr>
        <w:t>одну пару</w:t>
      </w:r>
      <w:r>
        <w:t xml:space="preserve"> (двух игроков). Матч — это игра пары одной команды против пары другой.</w:t>
      </w:r>
    </w:p>
    <w:p w14:paraId="1A03DDA8" w14:textId="245A3F7E" w:rsidR="00E009AB" w:rsidRDefault="00E009AB">
      <w:pPr>
        <w:pStyle w:val="a4"/>
        <w:numPr>
          <w:ilvl w:val="0"/>
          <w:numId w:val="2"/>
        </w:numPr>
        <w:spacing w:after="80"/>
      </w:pPr>
      <w:r>
        <w:t>Н</w:t>
      </w:r>
      <w:r w:rsidR="0015388D">
        <w:t>а групповой стадии, каждый участник должен провести минимум 1 матч.</w:t>
      </w:r>
    </w:p>
    <w:p w14:paraId="354294DF" w14:textId="45DB9DB9" w:rsidR="0015388D" w:rsidRDefault="0015388D">
      <w:pPr>
        <w:pStyle w:val="a4"/>
        <w:numPr>
          <w:ilvl w:val="0"/>
          <w:numId w:val="2"/>
        </w:numPr>
        <w:spacing w:after="80"/>
      </w:pPr>
      <w:r>
        <w:t xml:space="preserve">На стадии плей-офф, в команде которая провела 3 матча –каждый участник должен провести минимум 1 матч </w:t>
      </w:r>
    </w:p>
    <w:p w14:paraId="38688989" w14:textId="29786663" w:rsidR="00CD3992" w:rsidRDefault="00240376">
      <w:pPr>
        <w:pStyle w:val="a4"/>
        <w:numPr>
          <w:ilvl w:val="0"/>
          <w:numId w:val="2"/>
        </w:numPr>
        <w:spacing w:after="80"/>
      </w:pPr>
      <w:r>
        <w:t>Заменить игрока</w:t>
      </w:r>
      <w:r w:rsidR="0015388D">
        <w:t xml:space="preserve"> в команде</w:t>
      </w:r>
      <w:r w:rsidR="00583998">
        <w:t xml:space="preserve"> можно только 1 раз в течении турнира</w:t>
      </w:r>
      <w:r>
        <w:t>. Новый состав должен уложиться в 11,00</w:t>
      </w:r>
      <w:r w:rsidR="00583998">
        <w:t xml:space="preserve">(рейтинг оставшихся 3х </w:t>
      </w:r>
      <w:r w:rsidR="004A130E">
        <w:t>игроков зафиксирова</w:t>
      </w:r>
      <w:r w:rsidR="00583998">
        <w:t>н на момент подачи, рейтинг нового игрока фиксируется на момент включения его в команду)</w:t>
      </w:r>
      <w:r>
        <w:t xml:space="preserve">, замену подтверждает секретарь. </w:t>
      </w:r>
    </w:p>
    <w:p w14:paraId="1D71256A" w14:textId="77777777" w:rsidR="00CD3992" w:rsidRDefault="00240376">
      <w:pPr>
        <w:pStyle w:val="2"/>
      </w:pPr>
      <w:r>
        <w:t>Корт и время</w:t>
      </w:r>
    </w:p>
    <w:p w14:paraId="18B5026A" w14:textId="183EF0BC" w:rsidR="00CD3992" w:rsidRDefault="00240376">
      <w:pPr>
        <w:pStyle w:val="a4"/>
        <w:numPr>
          <w:ilvl w:val="0"/>
          <w:numId w:val="2"/>
        </w:numPr>
        <w:spacing w:after="80"/>
      </w:pPr>
      <w:r>
        <w:t>Корт один, работает с 10:00 до 2</w:t>
      </w:r>
      <w:r w:rsidR="004A130E">
        <w:t>2</w:t>
      </w:r>
      <w:r>
        <w:t>:00. Матчи идут строго друг за другом.</w:t>
      </w:r>
    </w:p>
    <w:p w14:paraId="732A6B1B" w14:textId="334CFCC3" w:rsidR="00CD3992" w:rsidRDefault="00240376">
      <w:pPr>
        <w:pStyle w:val="a4"/>
        <w:numPr>
          <w:ilvl w:val="0"/>
          <w:numId w:val="2"/>
        </w:numPr>
        <w:spacing w:after="80"/>
      </w:pPr>
      <w:r>
        <w:t xml:space="preserve">На матч отводится </w:t>
      </w:r>
      <w:r w:rsidR="004A130E">
        <w:t>120</w:t>
      </w:r>
      <w:r w:rsidR="003E10A7">
        <w:t xml:space="preserve"> </w:t>
      </w:r>
      <w:proofErr w:type="gramStart"/>
      <w:r w:rsidR="003E10A7">
        <w:t>минут ,</w:t>
      </w:r>
      <w:r>
        <w:t>вместе</w:t>
      </w:r>
      <w:proofErr w:type="gramEnd"/>
      <w:r>
        <w:t xml:space="preserve"> с разминкой</w:t>
      </w:r>
    </w:p>
    <w:p w14:paraId="3D5BD967" w14:textId="616BC1DE" w:rsidR="00CD3992" w:rsidRDefault="004A130E">
      <w:pPr>
        <w:pStyle w:val="a4"/>
        <w:numPr>
          <w:ilvl w:val="0"/>
          <w:numId w:val="2"/>
        </w:numPr>
        <w:spacing w:after="80"/>
      </w:pPr>
      <w:r>
        <w:t xml:space="preserve"> На групповой стадии м</w:t>
      </w:r>
      <w:r w:rsidR="00240376">
        <w:t xml:space="preserve">атчи начинаются в 10:00, </w:t>
      </w:r>
      <w:r>
        <w:t>12</w:t>
      </w:r>
      <w:r w:rsidR="00240376">
        <w:t>:</w:t>
      </w:r>
      <w:r>
        <w:t>00</w:t>
      </w:r>
      <w:r w:rsidR="00240376">
        <w:t xml:space="preserve">, </w:t>
      </w:r>
      <w:r>
        <w:t>14</w:t>
      </w:r>
      <w:r w:rsidR="00240376">
        <w:t>:</w:t>
      </w:r>
      <w:r>
        <w:t>0</w:t>
      </w:r>
      <w:r w:rsidR="00240376">
        <w:t>0, 1</w:t>
      </w:r>
      <w:r>
        <w:t>6</w:t>
      </w:r>
      <w:r w:rsidR="00240376">
        <w:t>:</w:t>
      </w:r>
      <w:r>
        <w:t>00</w:t>
      </w:r>
      <w:r w:rsidR="00240376">
        <w:t xml:space="preserve">, </w:t>
      </w:r>
      <w:r>
        <w:t>18</w:t>
      </w:r>
      <w:r w:rsidR="00240376">
        <w:t xml:space="preserve">:00, </w:t>
      </w:r>
      <w:r>
        <w:t>20</w:t>
      </w:r>
      <w:r w:rsidR="00240376">
        <w:t>:</w:t>
      </w:r>
      <w:r>
        <w:t>00.</w:t>
      </w:r>
    </w:p>
    <w:p w14:paraId="07B02228" w14:textId="77777777" w:rsidR="00CD3992" w:rsidRDefault="00240376">
      <w:pPr>
        <w:pStyle w:val="a4"/>
        <w:numPr>
          <w:ilvl w:val="0"/>
          <w:numId w:val="2"/>
        </w:numPr>
        <w:spacing w:after="80"/>
      </w:pPr>
      <w:r>
        <w:t>Один тур — одно воскресенье. Каждая команда играет в туре один матч.</w:t>
      </w:r>
    </w:p>
    <w:p w14:paraId="0B1B14ED" w14:textId="3E35DD91" w:rsidR="00CD3992" w:rsidRDefault="00E948E8">
      <w:pPr>
        <w:pStyle w:val="2"/>
      </w:pPr>
      <w:r>
        <w:lastRenderedPageBreak/>
        <w:t>Формат</w:t>
      </w:r>
    </w:p>
    <w:tbl>
      <w:tblPr>
        <w:tblW w:w="60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3619"/>
      </w:tblGrid>
      <w:tr w:rsidR="004A130E" w14:paraId="5942073D" w14:textId="77777777" w:rsidTr="004A130E">
        <w:trPr>
          <w:cantSplit/>
          <w:tblHeader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1C64C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8FE8B03" w14:textId="77777777" w:rsidR="004A130E" w:rsidRDefault="004A130E"/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1C64C8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827AD6F" w14:textId="77777777" w:rsidR="004A130E" w:rsidRDefault="004A130E">
            <w:r>
              <w:rPr>
                <w:b/>
                <w:bCs/>
                <w:color w:val="FFFFFF"/>
              </w:rPr>
              <w:t>12 команд</w:t>
            </w:r>
          </w:p>
        </w:tc>
      </w:tr>
      <w:tr w:rsidR="004A130E" w14:paraId="7A0FD39F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51CA4B9" w14:textId="77777777" w:rsidR="004A130E" w:rsidRDefault="004A130E">
            <w:r>
              <w:t>Групповой этап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E826D2" w14:textId="77777777" w:rsidR="004A130E" w:rsidRDefault="004A130E">
            <w:r>
              <w:t>2 группы по 6 команд, каждая играет с каждой в своей группе</w:t>
            </w:r>
          </w:p>
        </w:tc>
      </w:tr>
      <w:tr w:rsidR="004A130E" w14:paraId="0E7CC1D9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366E3A" w14:textId="77777777" w:rsidR="004A130E" w:rsidRDefault="004A130E">
            <w:r>
              <w:t>Туров (воскресений)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2F7D76" w14:textId="77777777" w:rsidR="004A130E" w:rsidRDefault="004A130E">
            <w:r>
              <w:t>5 туров по 6 матчей</w:t>
            </w:r>
          </w:p>
        </w:tc>
      </w:tr>
      <w:tr w:rsidR="004A130E" w14:paraId="178667E6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3255ED2" w14:textId="77777777" w:rsidR="004A130E" w:rsidRDefault="004A130E">
            <w:r>
              <w:t>Игровой день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BB398F3" w14:textId="413EC351" w:rsidR="004A130E" w:rsidRDefault="004A130E" w:rsidP="007D5800">
            <w:r>
              <w:t>10:00 – 2</w:t>
            </w:r>
            <w:r w:rsidR="007D5800">
              <w:t>2</w:t>
            </w:r>
            <w:r>
              <w:t>:</w:t>
            </w:r>
            <w:r w:rsidR="007D5800">
              <w:t>00</w:t>
            </w:r>
          </w:p>
        </w:tc>
      </w:tr>
      <w:tr w:rsidR="004A130E" w14:paraId="0C9A5720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4C950F" w14:textId="77777777" w:rsidR="004A130E" w:rsidRDefault="004A130E">
            <w:r>
              <w:t>Матчей у команды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6FF2443" w14:textId="77777777" w:rsidR="004A130E" w:rsidRDefault="004A130E">
            <w:r>
              <w:t>5</w:t>
            </w:r>
          </w:p>
        </w:tc>
      </w:tr>
      <w:tr w:rsidR="004A130E" w14:paraId="20B92C10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0D136F" w14:textId="77777777" w:rsidR="004A130E" w:rsidRDefault="004A130E">
            <w:r>
              <w:t>Плей-офф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FD7D4CB" w14:textId="117AAA3E" w:rsidR="007D5800" w:rsidRPr="007D5800" w:rsidRDefault="007D5800">
            <w:proofErr w:type="gramStart"/>
            <w:r>
              <w:t xml:space="preserve">Четвертьфиналы </w:t>
            </w:r>
            <w:r w:rsidRPr="007D5800">
              <w:t>:</w:t>
            </w:r>
            <w:proofErr w:type="gramEnd"/>
            <w:r w:rsidRPr="007D5800">
              <w:t xml:space="preserve"> </w:t>
            </w:r>
            <w:r>
              <w:t>А1-В4,А2-В3,А3-В2, А4-</w:t>
            </w:r>
            <w:r>
              <w:rPr>
                <w:lang w:val="en-US"/>
              </w:rPr>
              <w:t>B</w:t>
            </w:r>
            <w:r w:rsidRPr="007D5800">
              <w:t>1</w:t>
            </w:r>
          </w:p>
          <w:p w14:paraId="51CFEE95" w14:textId="77777777" w:rsidR="004A130E" w:rsidRDefault="007D5800" w:rsidP="007D5800">
            <w:r>
              <w:t>Полуфиналы</w:t>
            </w:r>
          </w:p>
          <w:p w14:paraId="23D49E74" w14:textId="77777777" w:rsidR="007D5800" w:rsidRDefault="007D5800" w:rsidP="007D5800">
            <w:r>
              <w:t>Матч за 3е место</w:t>
            </w:r>
          </w:p>
          <w:p w14:paraId="48AF54A0" w14:textId="5E9FEFE0" w:rsidR="007D5800" w:rsidRPr="007D5800" w:rsidRDefault="007D5800" w:rsidP="007D5800">
            <w:r>
              <w:t>Финал</w:t>
            </w:r>
          </w:p>
        </w:tc>
      </w:tr>
      <w:tr w:rsidR="004A130E" w14:paraId="7CA11953" w14:textId="77777777" w:rsidTr="004A130E">
        <w:trPr>
          <w:cantSplit/>
        </w:trPr>
        <w:tc>
          <w:tcPr>
            <w:tcW w:w="2400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DC3415" w14:textId="2ECF8073" w:rsidR="004A130E" w:rsidRDefault="004A130E">
            <w:r>
              <w:t>Всего воскресений</w:t>
            </w:r>
          </w:p>
        </w:tc>
        <w:tc>
          <w:tcPr>
            <w:tcW w:w="3619" w:type="dxa"/>
            <w:tcBorders>
              <w:top w:val="single" w:sz="4" w:space="0" w:color="B7CCE6"/>
              <w:left w:val="single" w:sz="4" w:space="0" w:color="B7CCE6"/>
              <w:bottom w:val="single" w:sz="4" w:space="0" w:color="B7CCE6"/>
              <w:right w:val="single" w:sz="4" w:space="0" w:color="B7CCE6"/>
            </w:tcBorders>
            <w:shd w:val="clear" w:color="auto" w:fill="F5F9FE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C6F466" w14:textId="09F7974D" w:rsidR="004A130E" w:rsidRDefault="007D5800">
            <w:r>
              <w:t>8</w:t>
            </w:r>
            <w:r w:rsidR="004A130E">
              <w:t xml:space="preserve"> (5 туров</w:t>
            </w:r>
            <w:r>
              <w:t xml:space="preserve"> в группе</w:t>
            </w:r>
            <w:r w:rsidR="004A130E">
              <w:t xml:space="preserve"> и</w:t>
            </w:r>
            <w:r>
              <w:t xml:space="preserve"> 3</w:t>
            </w:r>
            <w:r w:rsidR="004A130E">
              <w:t xml:space="preserve"> плей-офф)</w:t>
            </w:r>
          </w:p>
        </w:tc>
      </w:tr>
    </w:tbl>
    <w:p w14:paraId="4B558488" w14:textId="77777777" w:rsidR="00CD3992" w:rsidRDefault="00CD3992">
      <w:pPr>
        <w:spacing w:after="120"/>
      </w:pPr>
    </w:p>
    <w:p w14:paraId="3381C801" w14:textId="77777777" w:rsidR="00E948E8" w:rsidRDefault="00240376">
      <w:pPr>
        <w:spacing w:after="120"/>
      </w:pPr>
      <w:r>
        <w:t xml:space="preserve">Группы при 12 командах составляются жеребьёвкой. </w:t>
      </w:r>
    </w:p>
    <w:p w14:paraId="521755B5" w14:textId="1C3761FF" w:rsidR="00E948E8" w:rsidRPr="00CE1924" w:rsidRDefault="00E948E8">
      <w:pPr>
        <w:spacing w:after="120"/>
      </w:pPr>
      <w:r>
        <w:t>Жеребьевка состоится 2 ноября</w:t>
      </w:r>
      <w:r w:rsidR="00CE1924">
        <w:t xml:space="preserve"> –команды будут ранжированы по общему рейтингу. 1 и 2 -1 корзина, 3 и 4 -2 корзина, 5 и 6 </w:t>
      </w:r>
      <w:proofErr w:type="gramStart"/>
      <w:r w:rsidR="00CE1924">
        <w:t>–  3</w:t>
      </w:r>
      <w:proofErr w:type="gramEnd"/>
      <w:r w:rsidR="00CE1924">
        <w:t xml:space="preserve"> корзина, 7 и 8 – 4 корзина, 9 и 10 – 5 корзина, 11 и 12 – 6 корзина. </w:t>
      </w:r>
      <w:r w:rsidR="00FE48CF">
        <w:t>(</w:t>
      </w:r>
      <w:proofErr w:type="gramStart"/>
      <w:r w:rsidR="00FE48CF">
        <w:t>дополнительно</w:t>
      </w:r>
      <w:proofErr w:type="gramEnd"/>
      <w:r w:rsidR="00FE48CF">
        <w:t xml:space="preserve"> о времени начала будет </w:t>
      </w:r>
      <w:proofErr w:type="spellStart"/>
      <w:r w:rsidR="00FE48CF">
        <w:t>обьявлено</w:t>
      </w:r>
      <w:proofErr w:type="spellEnd"/>
      <w:r w:rsidR="00FE48CF">
        <w:t xml:space="preserve"> в группе </w:t>
      </w:r>
      <w:proofErr w:type="spellStart"/>
      <w:r w:rsidR="00FE48CF">
        <w:t>тг</w:t>
      </w:r>
      <w:proofErr w:type="spellEnd"/>
      <w:r w:rsidR="00FE48CF">
        <w:t>)</w:t>
      </w:r>
    </w:p>
    <w:p w14:paraId="2ACA2728" w14:textId="14E28BBC" w:rsidR="00CD3992" w:rsidRDefault="00240376">
      <w:pPr>
        <w:spacing w:after="120"/>
      </w:pPr>
      <w:r>
        <w:t>В игровой день матчи группы А и группы Б идут по очереди.</w:t>
      </w:r>
    </w:p>
    <w:p w14:paraId="6CE7923F" w14:textId="77777777" w:rsidR="00CD3992" w:rsidRDefault="00240376">
      <w:pPr>
        <w:spacing w:after="120"/>
      </w:pPr>
      <w:r>
        <w:t>Пары плей-офф появляются в приложении сами, как только закончились все матчи групп.</w:t>
      </w:r>
    </w:p>
    <w:p w14:paraId="0AE2679C" w14:textId="4F6EA40F" w:rsidR="00CD3992" w:rsidRDefault="00240376">
      <w:pPr>
        <w:pStyle w:val="2"/>
      </w:pPr>
      <w:r>
        <w:t xml:space="preserve">Переносы </w:t>
      </w:r>
    </w:p>
    <w:p w14:paraId="602F813B" w14:textId="4BCF2C23" w:rsidR="00CD3992" w:rsidRDefault="00240376">
      <w:pPr>
        <w:pStyle w:val="a4"/>
        <w:numPr>
          <w:ilvl w:val="0"/>
          <w:numId w:val="2"/>
        </w:numPr>
        <w:spacing w:after="80"/>
      </w:pPr>
      <w:r>
        <w:t>Капитан</w:t>
      </w:r>
      <w:r w:rsidR="001C6434">
        <w:t xml:space="preserve"> имеет право попросить перенести 1 игру команды за турнир на другой день, если вторая команда соглашается, секретарь</w:t>
      </w:r>
      <w:r>
        <w:t xml:space="preserve"> утверждает. </w:t>
      </w:r>
    </w:p>
    <w:p w14:paraId="1CEFED57" w14:textId="575794BB" w:rsidR="002851F9" w:rsidRDefault="002851F9" w:rsidP="002851F9">
      <w:pPr>
        <w:pStyle w:val="1"/>
      </w:pPr>
      <w:r>
        <w:t xml:space="preserve">2. Приложение(сайт) и группа в </w:t>
      </w:r>
      <w:proofErr w:type="spellStart"/>
      <w:r>
        <w:t>тг</w:t>
      </w:r>
      <w:proofErr w:type="spellEnd"/>
    </w:p>
    <w:p w14:paraId="5C3BE575" w14:textId="25B0C277" w:rsidR="002851F9" w:rsidRDefault="002851F9" w:rsidP="002851F9">
      <w:pPr>
        <w:pStyle w:val="a4"/>
        <w:numPr>
          <w:ilvl w:val="0"/>
          <w:numId w:val="2"/>
        </w:numPr>
        <w:spacing w:after="80"/>
      </w:pPr>
      <w:r>
        <w:t xml:space="preserve">Будет создана отдельная группа в </w:t>
      </w:r>
      <w:proofErr w:type="spellStart"/>
      <w:r>
        <w:t>тг</w:t>
      </w:r>
      <w:proofErr w:type="spellEnd"/>
      <w:r>
        <w:t xml:space="preserve"> для решения и обсуждения технических вопросов.</w:t>
      </w:r>
    </w:p>
    <w:p w14:paraId="00DEB37E" w14:textId="64882201" w:rsidR="002851F9" w:rsidRDefault="002851F9" w:rsidP="002851F9">
      <w:pPr>
        <w:pStyle w:val="a4"/>
        <w:numPr>
          <w:ilvl w:val="0"/>
          <w:numId w:val="2"/>
        </w:numPr>
        <w:spacing w:after="80"/>
      </w:pPr>
      <w:r>
        <w:t xml:space="preserve">После </w:t>
      </w:r>
      <w:proofErr w:type="gramStart"/>
      <w:r>
        <w:t>жеребьевки</w:t>
      </w:r>
      <w:r w:rsidR="00D47FE5">
        <w:t>( до</w:t>
      </w:r>
      <w:proofErr w:type="gramEnd"/>
      <w:r w:rsidR="00D47FE5">
        <w:t xml:space="preserve"> начала турнира) </w:t>
      </w:r>
      <w:r>
        <w:t xml:space="preserve"> будет п</w:t>
      </w:r>
      <w:r w:rsidR="00D47FE5">
        <w:t>резентовано приложение с заявками команд, результатами,</w:t>
      </w:r>
      <w:r>
        <w:t xml:space="preserve"> </w:t>
      </w:r>
      <w:r w:rsidR="00D47FE5">
        <w:t>календарем</w:t>
      </w:r>
      <w:r>
        <w:t>,</w:t>
      </w:r>
      <w:r w:rsidR="00D47FE5">
        <w:t xml:space="preserve"> таблицей и другим полезным интерфейсом</w:t>
      </w:r>
    </w:p>
    <w:p w14:paraId="40587792" w14:textId="77777777" w:rsidR="002851F9" w:rsidRDefault="002851F9" w:rsidP="002851F9">
      <w:pPr>
        <w:pStyle w:val="a4"/>
        <w:spacing w:after="80"/>
        <w:ind w:left="567"/>
      </w:pPr>
    </w:p>
    <w:p w14:paraId="4E39D83D" w14:textId="321EF4DD" w:rsidR="00CD3992" w:rsidRDefault="002851F9">
      <w:pPr>
        <w:pStyle w:val="1"/>
      </w:pPr>
      <w:r>
        <w:t>3</w:t>
      </w:r>
      <w:r w:rsidR="00240376">
        <w:t>. Матч</w:t>
      </w:r>
    </w:p>
    <w:p w14:paraId="558D7A92" w14:textId="5075C8F6" w:rsidR="00D47FE5" w:rsidRDefault="00D47FE5">
      <w:pPr>
        <w:pStyle w:val="a4"/>
        <w:numPr>
          <w:ilvl w:val="0"/>
          <w:numId w:val="2"/>
        </w:numPr>
        <w:spacing w:after="80"/>
      </w:pPr>
      <w:r>
        <w:t xml:space="preserve">Заявку с указанием конкретных фамилий на предстоящий матч, команда обязана подать до 20 00 предыдущего </w:t>
      </w:r>
      <w:proofErr w:type="gramStart"/>
      <w:r>
        <w:t>дня( суббота</w:t>
      </w:r>
      <w:proofErr w:type="gramEnd"/>
      <w:r>
        <w:t xml:space="preserve">) в приложении, до начала матча эту информацию видит только секретарь/главный судья соревнования – </w:t>
      </w:r>
      <w:proofErr w:type="spellStart"/>
      <w:r>
        <w:t>Махвиц</w:t>
      </w:r>
      <w:proofErr w:type="spellEnd"/>
      <w:r>
        <w:t xml:space="preserve"> Михаил Георгиевич </w:t>
      </w:r>
      <w:r w:rsidR="003E10A7">
        <w:t>. 1 раз для каждой команды за турнир разрешается внести замену до начала матча.</w:t>
      </w:r>
    </w:p>
    <w:p w14:paraId="1C298AE8" w14:textId="77777777" w:rsidR="00CD3992" w:rsidRDefault="00240376">
      <w:pPr>
        <w:pStyle w:val="a4"/>
        <w:numPr>
          <w:ilvl w:val="0"/>
          <w:numId w:val="2"/>
        </w:numPr>
        <w:spacing w:after="80"/>
      </w:pPr>
      <w:r>
        <w:t>Матч идёт до двух выигранных сетов.</w:t>
      </w:r>
    </w:p>
    <w:p w14:paraId="412676E2" w14:textId="28FE57A9" w:rsidR="001C6434" w:rsidRDefault="001C6434">
      <w:pPr>
        <w:pStyle w:val="a4"/>
        <w:numPr>
          <w:ilvl w:val="0"/>
          <w:numId w:val="2"/>
        </w:numPr>
        <w:spacing w:after="80"/>
      </w:pPr>
      <w:r>
        <w:lastRenderedPageBreak/>
        <w:t xml:space="preserve">Сеты полные до 6ти выигранных </w:t>
      </w:r>
      <w:proofErr w:type="gramStart"/>
      <w:r>
        <w:t>геймов ,при</w:t>
      </w:r>
      <w:proofErr w:type="gramEnd"/>
      <w:r>
        <w:t xml:space="preserve"> счете 6</w:t>
      </w:r>
      <w:r w:rsidRPr="001C6434">
        <w:t xml:space="preserve">:6 </w:t>
      </w:r>
      <w:r>
        <w:t>–тай-брейк до 7 очков с балансом</w:t>
      </w:r>
    </w:p>
    <w:p w14:paraId="473D9A5E" w14:textId="37CBA6EE" w:rsidR="00CD3992" w:rsidRDefault="00240376">
      <w:pPr>
        <w:pStyle w:val="a4"/>
        <w:numPr>
          <w:ilvl w:val="0"/>
          <w:numId w:val="2"/>
        </w:numPr>
        <w:spacing w:after="80"/>
      </w:pPr>
      <w:r>
        <w:t>При 40:40</w:t>
      </w:r>
      <w:r w:rsidR="001C6434">
        <w:t xml:space="preserve"> </w:t>
      </w:r>
      <w:r>
        <w:t>разыгрывается</w:t>
      </w:r>
      <w:r w:rsidR="001C6434">
        <w:t xml:space="preserve"> баланс </w:t>
      </w:r>
      <w:r w:rsidR="00E948E8">
        <w:t>(</w:t>
      </w:r>
      <w:r w:rsidR="00E948E8" w:rsidRPr="00E948E8">
        <w:t>“</w:t>
      </w:r>
      <w:r w:rsidR="00E948E8">
        <w:t>больше меньше</w:t>
      </w:r>
      <w:r w:rsidR="00E948E8" w:rsidRPr="00E948E8">
        <w:t>”)</w:t>
      </w:r>
    </w:p>
    <w:p w14:paraId="3F9E4BE8" w14:textId="0EF1812F" w:rsidR="003330B2" w:rsidRDefault="003330B2" w:rsidP="003330B2">
      <w:pPr>
        <w:pStyle w:val="a4"/>
        <w:numPr>
          <w:ilvl w:val="0"/>
          <w:numId w:val="2"/>
        </w:numPr>
        <w:spacing w:after="80"/>
      </w:pPr>
      <w:r>
        <w:t xml:space="preserve">Новые мячи выдаются на 2 матча в хронологическом порядке </w:t>
      </w:r>
      <w:proofErr w:type="gramStart"/>
      <w:r>
        <w:t>( в</w:t>
      </w:r>
      <w:proofErr w:type="gramEnd"/>
      <w:r>
        <w:t xml:space="preserve"> </w:t>
      </w:r>
      <w:proofErr w:type="spellStart"/>
      <w:r>
        <w:t>плей</w:t>
      </w:r>
      <w:proofErr w:type="spellEnd"/>
      <w:r>
        <w:t xml:space="preserve"> </w:t>
      </w:r>
      <w:proofErr w:type="spellStart"/>
      <w:r>
        <w:t>офф</w:t>
      </w:r>
      <w:proofErr w:type="spellEnd"/>
      <w:r>
        <w:t xml:space="preserve"> на каждый матч)</w:t>
      </w:r>
    </w:p>
    <w:p w14:paraId="2157F22D" w14:textId="4AF4B631" w:rsidR="00CD3992" w:rsidRDefault="00240376">
      <w:pPr>
        <w:pStyle w:val="a4"/>
        <w:numPr>
          <w:ilvl w:val="0"/>
          <w:numId w:val="2"/>
        </w:numPr>
        <w:spacing w:after="80"/>
      </w:pPr>
      <w:r>
        <w:t>Опоздание до 15 минут допустимо. Если команда опоздала больше чем на 30 минут, ей засчитывается техническое поражение 0:2 (0:6, 0:6). Корт од</w:t>
      </w:r>
      <w:r w:rsidR="001C6434">
        <w:t>ин, опоздание задерживает всех.</w:t>
      </w:r>
    </w:p>
    <w:p w14:paraId="1B3ECBA4" w14:textId="77777777" w:rsidR="00A00C51" w:rsidRDefault="00A00C51" w:rsidP="00A00C51">
      <w:pPr>
        <w:pStyle w:val="1"/>
      </w:pPr>
    </w:p>
    <w:p w14:paraId="40577612" w14:textId="09717E11" w:rsidR="00CD3992" w:rsidRDefault="002851F9" w:rsidP="00A00C51">
      <w:pPr>
        <w:pStyle w:val="1"/>
      </w:pPr>
      <w:r>
        <w:t>4</w:t>
      </w:r>
      <w:r w:rsidR="00240376">
        <w:t>. Как считаю</w:t>
      </w:r>
      <w:r w:rsidR="00A00C51">
        <w:t>тся очки и таблица</w:t>
      </w:r>
    </w:p>
    <w:p w14:paraId="765959AB" w14:textId="77777777" w:rsidR="00CD3992" w:rsidRDefault="00240376">
      <w:pPr>
        <w:pStyle w:val="2"/>
      </w:pPr>
      <w:r>
        <w:t>Как ставятся места в таблице</w:t>
      </w:r>
    </w:p>
    <w:p w14:paraId="5CD1D9C0" w14:textId="77777777" w:rsidR="00CD3992" w:rsidRDefault="00240376">
      <w:pPr>
        <w:spacing w:after="120"/>
      </w:pPr>
      <w:r>
        <w:t>Таблица пересчитывается сама после каждого введённого результата. В ней видно: сколько матчей сыграно, побед, поражений, выигранных и проигранных сетов и геймов, сколько очков. Места ставятся так:</w:t>
      </w:r>
    </w:p>
    <w:p w14:paraId="799B727D" w14:textId="16F9A7BD" w:rsidR="00CD3992" w:rsidRDefault="00E948E8" w:rsidP="00A00C51">
      <w:pPr>
        <w:pStyle w:val="a4"/>
        <w:numPr>
          <w:ilvl w:val="0"/>
          <w:numId w:val="3"/>
        </w:numPr>
        <w:spacing w:after="80"/>
      </w:pPr>
      <w:proofErr w:type="gramStart"/>
      <w:r>
        <w:t>количество</w:t>
      </w:r>
      <w:proofErr w:type="gramEnd"/>
      <w:r>
        <w:t xml:space="preserve"> очков</w:t>
      </w:r>
      <w:r w:rsidR="00240376">
        <w:t>;</w:t>
      </w:r>
    </w:p>
    <w:p w14:paraId="5B841A26" w14:textId="00D78058" w:rsidR="00CD3992" w:rsidRDefault="00240376">
      <w:pPr>
        <w:pStyle w:val="a4"/>
        <w:numPr>
          <w:ilvl w:val="0"/>
          <w:numId w:val="3"/>
        </w:numPr>
        <w:spacing w:after="80"/>
      </w:pPr>
      <w:proofErr w:type="gramStart"/>
      <w:r>
        <w:t>при</w:t>
      </w:r>
      <w:proofErr w:type="gramEnd"/>
      <w:r>
        <w:t xml:space="preserve"> равенстве очков </w:t>
      </w:r>
      <w:r w:rsidR="005A6598">
        <w:t>у 2х команд</w:t>
      </w:r>
      <w:r>
        <w:t>— кто выиграл в личных встречах между этими командами;</w:t>
      </w:r>
    </w:p>
    <w:p w14:paraId="75EBFDA4" w14:textId="53171603" w:rsidR="00CD3992" w:rsidRDefault="005A6598">
      <w:pPr>
        <w:pStyle w:val="a4"/>
        <w:numPr>
          <w:ilvl w:val="0"/>
          <w:numId w:val="3"/>
        </w:numPr>
        <w:spacing w:after="80"/>
      </w:pPr>
      <w:proofErr w:type="gramStart"/>
      <w:r>
        <w:t>при</w:t>
      </w:r>
      <w:proofErr w:type="gramEnd"/>
      <w:r>
        <w:t xml:space="preserve"> равенстве очков у 3х команд и более </w:t>
      </w:r>
      <w:r w:rsidR="00240376">
        <w:t>—</w:t>
      </w:r>
      <w:r w:rsidR="00A00C51">
        <w:t xml:space="preserve">общая </w:t>
      </w:r>
      <w:r w:rsidR="00240376">
        <w:t xml:space="preserve"> разница выигранных и проигранных сетов;</w:t>
      </w:r>
    </w:p>
    <w:p w14:paraId="796E749C" w14:textId="37B45D36" w:rsidR="00CD3992" w:rsidRDefault="00240376" w:rsidP="005A6598">
      <w:pPr>
        <w:pStyle w:val="a4"/>
        <w:spacing w:after="80"/>
        <w:ind w:left="567"/>
      </w:pPr>
      <w:proofErr w:type="gramStart"/>
      <w:r>
        <w:t>дальше</w:t>
      </w:r>
      <w:proofErr w:type="gramEnd"/>
      <w:r>
        <w:t xml:space="preserve"> — </w:t>
      </w:r>
      <w:r w:rsidR="00A00C51">
        <w:t xml:space="preserve">общая </w:t>
      </w:r>
      <w:r>
        <w:t>разница выигранных и проигранных геймов.</w:t>
      </w:r>
    </w:p>
    <w:p w14:paraId="3C98B31E" w14:textId="681D757F" w:rsidR="00CD3992" w:rsidRPr="00E948E8" w:rsidRDefault="002851F9">
      <w:pPr>
        <w:pStyle w:val="1"/>
      </w:pPr>
      <w:r>
        <w:t>5</w:t>
      </w:r>
      <w:r w:rsidR="00240376">
        <w:t xml:space="preserve">. </w:t>
      </w:r>
      <w:r w:rsidR="00E948E8">
        <w:t>Организационные моменты</w:t>
      </w:r>
    </w:p>
    <w:p w14:paraId="61AB5AA8" w14:textId="2554A360" w:rsidR="00CD3992" w:rsidRDefault="00E948E8">
      <w:pPr>
        <w:pStyle w:val="a4"/>
        <w:numPr>
          <w:ilvl w:val="0"/>
          <w:numId w:val="2"/>
        </w:numPr>
        <w:spacing w:after="80"/>
      </w:pPr>
      <w:proofErr w:type="spellStart"/>
      <w:r>
        <w:t>Единоразовый</w:t>
      </w:r>
      <w:proofErr w:type="spellEnd"/>
      <w:r>
        <w:t xml:space="preserve"> взнос с команды 10 000р </w:t>
      </w:r>
      <w:proofErr w:type="gramStart"/>
      <w:r>
        <w:t>( с</w:t>
      </w:r>
      <w:proofErr w:type="gramEnd"/>
      <w:r>
        <w:t xml:space="preserve"> игрока 2500р),вносится до начала первого матча команды.</w:t>
      </w:r>
    </w:p>
    <w:p w14:paraId="05C1CA8F" w14:textId="3973AAB1" w:rsidR="00CD3992" w:rsidRDefault="00E948E8">
      <w:pPr>
        <w:pStyle w:val="a4"/>
        <w:numPr>
          <w:ilvl w:val="0"/>
          <w:numId w:val="2"/>
        </w:numPr>
        <w:spacing w:after="80"/>
      </w:pPr>
      <w:r>
        <w:t>Дополнительно оплачивается аренда корта на конкретный матч</w:t>
      </w:r>
      <w:r>
        <w:tab/>
      </w:r>
      <w:r w:rsidR="00240376">
        <w:t>.</w:t>
      </w:r>
    </w:p>
    <w:p w14:paraId="76847629" w14:textId="31255BCC" w:rsidR="00CD3992" w:rsidRDefault="00E948E8">
      <w:pPr>
        <w:pStyle w:val="a4"/>
        <w:numPr>
          <w:ilvl w:val="0"/>
          <w:numId w:val="2"/>
        </w:numPr>
        <w:spacing w:after="80"/>
      </w:pPr>
      <w:r>
        <w:t>Каждый матч судит судья на вышке</w:t>
      </w:r>
    </w:p>
    <w:p w14:paraId="52B5F529" w14:textId="4F9D9893" w:rsidR="00CD3992" w:rsidRDefault="003330B2">
      <w:pPr>
        <w:pStyle w:val="a4"/>
        <w:numPr>
          <w:ilvl w:val="0"/>
          <w:numId w:val="2"/>
        </w:numPr>
        <w:spacing w:after="80"/>
      </w:pPr>
      <w:r>
        <w:t xml:space="preserve">Трансляция матчей на </w:t>
      </w:r>
      <w:proofErr w:type="spellStart"/>
      <w:r>
        <w:rPr>
          <w:lang w:val="en-US"/>
        </w:rPr>
        <w:t>rutube</w:t>
      </w:r>
      <w:proofErr w:type="spellEnd"/>
      <w:r w:rsidRPr="003330B2">
        <w:t xml:space="preserve"> </w:t>
      </w:r>
      <w:r>
        <w:t xml:space="preserve">или </w:t>
      </w:r>
      <w:proofErr w:type="spellStart"/>
      <w:r>
        <w:rPr>
          <w:lang w:val="en-US"/>
        </w:rPr>
        <w:t>vk</w:t>
      </w:r>
      <w:proofErr w:type="spellEnd"/>
      <w:r w:rsidR="00240376">
        <w:t>.</w:t>
      </w:r>
    </w:p>
    <w:p w14:paraId="133525F7" w14:textId="77777777" w:rsidR="00CD3992" w:rsidRDefault="00CD3992">
      <w:pPr>
        <w:spacing w:after="120"/>
      </w:pPr>
    </w:p>
    <w:p w14:paraId="36A527C9" w14:textId="7B2D5CCC" w:rsidR="00CD3992" w:rsidRDefault="002851F9">
      <w:pPr>
        <w:pStyle w:val="1"/>
      </w:pPr>
      <w:r>
        <w:t>6</w:t>
      </w:r>
      <w:r w:rsidR="00240376">
        <w:t xml:space="preserve">. </w:t>
      </w:r>
      <w:r w:rsidR="00692D3B">
        <w:t>Призовой фонд</w:t>
      </w:r>
    </w:p>
    <w:p w14:paraId="4B533324" w14:textId="3F7D022C" w:rsidR="007B1A95" w:rsidRDefault="00692D3B">
      <w:pPr>
        <w:spacing w:after="120"/>
      </w:pPr>
      <w:r>
        <w:t xml:space="preserve">27 декабря в день проведения финала и матча за 3е место, состоится праздничный новогодний ужин с награждением призеров </w:t>
      </w:r>
    </w:p>
    <w:p w14:paraId="78F41671" w14:textId="1AA6E978" w:rsidR="00CD3992" w:rsidRDefault="00692D3B">
      <w:pPr>
        <w:spacing w:after="120"/>
      </w:pPr>
      <w:r>
        <w:t>Среди призов от спонсоров</w:t>
      </w:r>
      <w:r w:rsidR="002851F9" w:rsidRPr="002851F9">
        <w:t xml:space="preserve"> </w:t>
      </w:r>
      <w:r w:rsidR="002851F9">
        <w:t>и клуба</w:t>
      </w:r>
      <w:r w:rsidR="00240376">
        <w:t>:</w:t>
      </w:r>
    </w:p>
    <w:p w14:paraId="470DF7BE" w14:textId="477C7514" w:rsidR="00CD3992" w:rsidRDefault="00692D3B">
      <w:pPr>
        <w:pStyle w:val="a4"/>
        <w:numPr>
          <w:ilvl w:val="0"/>
          <w:numId w:val="2"/>
        </w:numPr>
        <w:spacing w:after="80"/>
      </w:pPr>
      <w:r>
        <w:t>Теннисная экипировка</w:t>
      </w:r>
    </w:p>
    <w:p w14:paraId="7DE61640" w14:textId="16CE5EBE" w:rsidR="00CD3992" w:rsidRDefault="00692D3B">
      <w:pPr>
        <w:pStyle w:val="a4"/>
        <w:numPr>
          <w:ilvl w:val="0"/>
          <w:numId w:val="2"/>
        </w:numPr>
        <w:spacing w:after="80"/>
      </w:pPr>
      <w:r>
        <w:t>Ракетки</w:t>
      </w:r>
    </w:p>
    <w:p w14:paraId="7EF09A78" w14:textId="7EDC1E33" w:rsidR="00CD3992" w:rsidRDefault="00692D3B">
      <w:pPr>
        <w:pStyle w:val="a4"/>
        <w:numPr>
          <w:ilvl w:val="0"/>
          <w:numId w:val="2"/>
        </w:numPr>
        <w:spacing w:after="80"/>
      </w:pPr>
      <w:r>
        <w:t xml:space="preserve">Теннисные сумки </w:t>
      </w:r>
    </w:p>
    <w:p w14:paraId="6F62EC4C" w14:textId="098F1288" w:rsidR="00CD3992" w:rsidRDefault="00692D3B">
      <w:pPr>
        <w:pStyle w:val="a4"/>
        <w:numPr>
          <w:ilvl w:val="0"/>
          <w:numId w:val="2"/>
        </w:numPr>
        <w:spacing w:after="80"/>
      </w:pPr>
      <w:r>
        <w:t>Спортивное питание</w:t>
      </w:r>
    </w:p>
    <w:p w14:paraId="410FFF71" w14:textId="5606CED7" w:rsidR="00CD3992" w:rsidRDefault="00692D3B">
      <w:pPr>
        <w:pStyle w:val="a4"/>
        <w:numPr>
          <w:ilvl w:val="0"/>
          <w:numId w:val="2"/>
        </w:numPr>
        <w:spacing w:after="80"/>
      </w:pPr>
      <w:r>
        <w:t>Сертификаты на СПА</w:t>
      </w:r>
    </w:p>
    <w:p w14:paraId="1DC7782E" w14:textId="2AC4AC0F" w:rsidR="00CD3992" w:rsidRDefault="00692D3B">
      <w:pPr>
        <w:pStyle w:val="a4"/>
        <w:numPr>
          <w:ilvl w:val="0"/>
          <w:numId w:val="2"/>
        </w:numPr>
        <w:spacing w:after="80"/>
      </w:pPr>
      <w:r>
        <w:lastRenderedPageBreak/>
        <w:t xml:space="preserve">Сертификаты </w:t>
      </w:r>
      <w:proofErr w:type="gramStart"/>
      <w:r>
        <w:t>на  посещение</w:t>
      </w:r>
      <w:proofErr w:type="gramEnd"/>
      <w:r>
        <w:t xml:space="preserve"> </w:t>
      </w:r>
      <w:proofErr w:type="spellStart"/>
      <w:r>
        <w:t>гастро</w:t>
      </w:r>
      <w:proofErr w:type="spellEnd"/>
      <w:r>
        <w:t xml:space="preserve"> ужина</w:t>
      </w:r>
    </w:p>
    <w:p w14:paraId="105769A7" w14:textId="493946B9" w:rsidR="002851F9" w:rsidRDefault="002851F9">
      <w:pPr>
        <w:pStyle w:val="a4"/>
        <w:numPr>
          <w:ilvl w:val="0"/>
          <w:numId w:val="2"/>
        </w:numPr>
        <w:spacing w:after="80"/>
      </w:pPr>
      <w:r>
        <w:t>Медали</w:t>
      </w:r>
    </w:p>
    <w:p w14:paraId="355B0A7D" w14:textId="565B95B1" w:rsidR="002851F9" w:rsidRDefault="002851F9">
      <w:pPr>
        <w:pStyle w:val="a4"/>
        <w:numPr>
          <w:ilvl w:val="0"/>
          <w:numId w:val="2"/>
        </w:numPr>
        <w:spacing w:after="80"/>
      </w:pPr>
      <w:r>
        <w:t>Кубки</w:t>
      </w:r>
    </w:p>
    <w:p w14:paraId="6DB1BAE3" w14:textId="34DC7BEC" w:rsidR="002851F9" w:rsidRDefault="002851F9">
      <w:pPr>
        <w:pStyle w:val="a4"/>
        <w:numPr>
          <w:ilvl w:val="0"/>
          <w:numId w:val="2"/>
        </w:numPr>
        <w:spacing w:after="80"/>
      </w:pPr>
      <w:r>
        <w:t>Сертификаты на бесплатное месячное участие в турнирах (</w:t>
      </w:r>
      <w:proofErr w:type="spellStart"/>
      <w:r>
        <w:rPr>
          <w:lang w:val="en-US"/>
        </w:rPr>
        <w:t>Lunda</w:t>
      </w:r>
      <w:proofErr w:type="spellEnd"/>
      <w:r w:rsidRPr="002851F9">
        <w:t>)</w:t>
      </w:r>
    </w:p>
    <w:p w14:paraId="098ACBD4" w14:textId="2EE3F00C" w:rsidR="002851F9" w:rsidRPr="002851F9" w:rsidRDefault="002851F9" w:rsidP="002851F9">
      <w:pPr>
        <w:pStyle w:val="a4"/>
        <w:spacing w:after="80"/>
        <w:ind w:left="567"/>
      </w:pPr>
      <w:r>
        <w:t>И много других сюрпризов</w:t>
      </w:r>
    </w:p>
    <w:p w14:paraId="409DA80D" w14:textId="2DA28BD9" w:rsidR="002851F9" w:rsidRPr="003E10A7" w:rsidRDefault="003E10A7" w:rsidP="002851F9">
      <w:pPr>
        <w:pStyle w:val="a4"/>
        <w:spacing w:after="80"/>
        <w:ind w:left="567"/>
      </w:pPr>
      <w:r>
        <w:t xml:space="preserve">Также будет вручена индивидуальная награда </w:t>
      </w:r>
      <w:proofErr w:type="gramStart"/>
      <w:r w:rsidRPr="003E10A7">
        <w:t xml:space="preserve">“ </w:t>
      </w:r>
      <w:r>
        <w:t>Золотой</w:t>
      </w:r>
      <w:proofErr w:type="gramEnd"/>
      <w:r>
        <w:t xml:space="preserve"> мяч</w:t>
      </w:r>
      <w:r w:rsidRPr="003E10A7">
        <w:t xml:space="preserve">” – </w:t>
      </w:r>
      <w:r>
        <w:t>лучшему игроку турнира( главным судьей соревнования будет номинировано 4 игрока и 27 декабря путем голосования команд –будет определен победитель)</w:t>
      </w:r>
      <w:bookmarkStart w:id="0" w:name="_GoBack"/>
      <w:bookmarkEnd w:id="0"/>
    </w:p>
    <w:p w14:paraId="3A93512B" w14:textId="77777777" w:rsidR="002851F9" w:rsidRPr="002851F9" w:rsidRDefault="002851F9" w:rsidP="002851F9">
      <w:pPr>
        <w:pStyle w:val="a4"/>
        <w:spacing w:after="80"/>
        <w:ind w:left="567"/>
      </w:pPr>
    </w:p>
    <w:sectPr w:rsidR="002851F9" w:rsidRPr="002851F9">
      <w:footerReference w:type="default" r:id="rId7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29D6E5" w14:textId="77777777" w:rsidR="00266CDC" w:rsidRDefault="00266CDC">
      <w:pPr>
        <w:spacing w:line="240" w:lineRule="auto"/>
      </w:pPr>
      <w:r>
        <w:separator/>
      </w:r>
    </w:p>
  </w:endnote>
  <w:endnote w:type="continuationSeparator" w:id="0">
    <w:p w14:paraId="78C7ABD5" w14:textId="77777777" w:rsidR="00266CDC" w:rsidRDefault="00266C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A3019E" w14:textId="77777777" w:rsidR="00CD3992" w:rsidRDefault="00240376">
    <w:pPr>
      <w:jc w:val="center"/>
    </w:pPr>
    <w:r>
      <w:rPr>
        <w:color w:val="8A97A6"/>
        <w:sz w:val="18"/>
        <w:szCs w:val="18"/>
      </w:rPr>
      <w:t xml:space="preserve">FOSSA </w:t>
    </w:r>
    <w:proofErr w:type="spellStart"/>
    <w:r>
      <w:rPr>
        <w:color w:val="8A97A6"/>
        <w:sz w:val="18"/>
        <w:szCs w:val="18"/>
      </w:rPr>
      <w:t>Padel</w:t>
    </w:r>
    <w:proofErr w:type="spellEnd"/>
    <w:r>
      <w:rPr>
        <w:color w:val="8A97A6"/>
        <w:sz w:val="18"/>
        <w:szCs w:val="18"/>
      </w:rPr>
      <w:t xml:space="preserve"> </w:t>
    </w:r>
    <w:proofErr w:type="spellStart"/>
    <w:r>
      <w:rPr>
        <w:color w:val="8A97A6"/>
        <w:sz w:val="18"/>
        <w:szCs w:val="18"/>
      </w:rPr>
      <w:t>League</w:t>
    </w:r>
    <w:proofErr w:type="spellEnd"/>
    <w:r>
      <w:rPr>
        <w:color w:val="8A97A6"/>
        <w:sz w:val="18"/>
        <w:szCs w:val="18"/>
      </w:rPr>
      <w:t xml:space="preserve"> · стр. </w:t>
    </w:r>
    <w:r>
      <w:rPr>
        <w:color w:val="8A97A6"/>
        <w:sz w:val="18"/>
        <w:szCs w:val="18"/>
      </w:rPr>
      <w:fldChar w:fldCharType="begin"/>
    </w:r>
    <w:r>
      <w:rPr>
        <w:color w:val="8A97A6"/>
        <w:sz w:val="18"/>
        <w:szCs w:val="18"/>
      </w:rPr>
      <w:instrText>PAGE</w:instrText>
    </w:r>
    <w:r>
      <w:rPr>
        <w:color w:val="8A97A6"/>
        <w:sz w:val="18"/>
        <w:szCs w:val="18"/>
      </w:rPr>
      <w:fldChar w:fldCharType="separate"/>
    </w:r>
    <w:r w:rsidR="003E10A7">
      <w:rPr>
        <w:noProof/>
        <w:color w:val="8A97A6"/>
        <w:sz w:val="18"/>
        <w:szCs w:val="18"/>
      </w:rPr>
      <w:t>4</w:t>
    </w:r>
    <w:r>
      <w:rPr>
        <w:color w:val="8A97A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B23C9C" w14:textId="77777777" w:rsidR="00266CDC" w:rsidRDefault="00266CDC">
      <w:pPr>
        <w:spacing w:line="240" w:lineRule="auto"/>
      </w:pPr>
      <w:r>
        <w:separator/>
      </w:r>
    </w:p>
  </w:footnote>
  <w:footnote w:type="continuationSeparator" w:id="0">
    <w:p w14:paraId="69D3D442" w14:textId="77777777" w:rsidR="00266CDC" w:rsidRDefault="00266CD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34164A"/>
    <w:multiLevelType w:val="hybridMultilevel"/>
    <w:tmpl w:val="9B6AC0F4"/>
    <w:lvl w:ilvl="0" w:tplc="DF765230">
      <w:start w:val="1"/>
      <w:numFmt w:val="bullet"/>
      <w:lvlText w:val="•"/>
      <w:lvlJc w:val="left"/>
      <w:pPr>
        <w:ind w:left="567" w:hanging="340"/>
      </w:pPr>
    </w:lvl>
    <w:lvl w:ilvl="1" w:tplc="66E6F786">
      <w:numFmt w:val="decimal"/>
      <w:lvlText w:val=""/>
      <w:lvlJc w:val="left"/>
    </w:lvl>
    <w:lvl w:ilvl="2" w:tplc="6338F7C2">
      <w:numFmt w:val="decimal"/>
      <w:lvlText w:val=""/>
      <w:lvlJc w:val="left"/>
    </w:lvl>
    <w:lvl w:ilvl="3" w:tplc="82BCDEF6">
      <w:numFmt w:val="decimal"/>
      <w:lvlText w:val=""/>
      <w:lvlJc w:val="left"/>
    </w:lvl>
    <w:lvl w:ilvl="4" w:tplc="14D0D1FE">
      <w:numFmt w:val="decimal"/>
      <w:lvlText w:val=""/>
      <w:lvlJc w:val="left"/>
    </w:lvl>
    <w:lvl w:ilvl="5" w:tplc="9F143CD6">
      <w:numFmt w:val="decimal"/>
      <w:lvlText w:val=""/>
      <w:lvlJc w:val="left"/>
    </w:lvl>
    <w:lvl w:ilvl="6" w:tplc="6A3CF2FE">
      <w:numFmt w:val="decimal"/>
      <w:lvlText w:val=""/>
      <w:lvlJc w:val="left"/>
    </w:lvl>
    <w:lvl w:ilvl="7" w:tplc="A7D64A76">
      <w:numFmt w:val="decimal"/>
      <w:lvlText w:val=""/>
      <w:lvlJc w:val="left"/>
    </w:lvl>
    <w:lvl w:ilvl="8" w:tplc="F2ECF78C">
      <w:numFmt w:val="decimal"/>
      <w:lvlText w:val=""/>
      <w:lvlJc w:val="left"/>
    </w:lvl>
  </w:abstractNum>
  <w:abstractNum w:abstractNumId="1">
    <w:nsid w:val="2E1D3F61"/>
    <w:multiLevelType w:val="hybridMultilevel"/>
    <w:tmpl w:val="4BDED8E8"/>
    <w:lvl w:ilvl="0" w:tplc="ED662440">
      <w:start w:val="1"/>
      <w:numFmt w:val="decimal"/>
      <w:lvlText w:val="%1."/>
      <w:lvlJc w:val="left"/>
      <w:pPr>
        <w:ind w:left="567" w:hanging="397"/>
      </w:pPr>
    </w:lvl>
    <w:lvl w:ilvl="1" w:tplc="1FCE8A94">
      <w:numFmt w:val="decimal"/>
      <w:lvlText w:val=""/>
      <w:lvlJc w:val="left"/>
    </w:lvl>
    <w:lvl w:ilvl="2" w:tplc="EEBC49B6">
      <w:numFmt w:val="decimal"/>
      <w:lvlText w:val=""/>
      <w:lvlJc w:val="left"/>
    </w:lvl>
    <w:lvl w:ilvl="3" w:tplc="63504C4E">
      <w:numFmt w:val="decimal"/>
      <w:lvlText w:val=""/>
      <w:lvlJc w:val="left"/>
    </w:lvl>
    <w:lvl w:ilvl="4" w:tplc="E2242722">
      <w:numFmt w:val="decimal"/>
      <w:lvlText w:val=""/>
      <w:lvlJc w:val="left"/>
    </w:lvl>
    <w:lvl w:ilvl="5" w:tplc="94D2BF72">
      <w:numFmt w:val="decimal"/>
      <w:lvlText w:val=""/>
      <w:lvlJc w:val="left"/>
    </w:lvl>
    <w:lvl w:ilvl="6" w:tplc="0BF28414">
      <w:numFmt w:val="decimal"/>
      <w:lvlText w:val=""/>
      <w:lvlJc w:val="left"/>
    </w:lvl>
    <w:lvl w:ilvl="7" w:tplc="97867286">
      <w:numFmt w:val="decimal"/>
      <w:lvlText w:val=""/>
      <w:lvlJc w:val="left"/>
    </w:lvl>
    <w:lvl w:ilvl="8" w:tplc="1C8A32E4">
      <w:numFmt w:val="decimal"/>
      <w:lvlText w:val=""/>
      <w:lvlJc w:val="left"/>
    </w:lvl>
  </w:abstractNum>
  <w:abstractNum w:abstractNumId="2">
    <w:nsid w:val="357340F9"/>
    <w:multiLevelType w:val="hybridMultilevel"/>
    <w:tmpl w:val="79D2D84C"/>
    <w:lvl w:ilvl="0" w:tplc="8AFED72A">
      <w:start w:val="1"/>
      <w:numFmt w:val="bullet"/>
      <w:lvlText w:val="●"/>
      <w:lvlJc w:val="left"/>
      <w:pPr>
        <w:ind w:left="720" w:hanging="360"/>
      </w:pPr>
    </w:lvl>
    <w:lvl w:ilvl="1" w:tplc="075EF354">
      <w:start w:val="1"/>
      <w:numFmt w:val="bullet"/>
      <w:lvlText w:val="○"/>
      <w:lvlJc w:val="left"/>
      <w:pPr>
        <w:ind w:left="1440" w:hanging="360"/>
      </w:pPr>
    </w:lvl>
    <w:lvl w:ilvl="2" w:tplc="6BC0467C">
      <w:start w:val="1"/>
      <w:numFmt w:val="bullet"/>
      <w:lvlText w:val="■"/>
      <w:lvlJc w:val="left"/>
      <w:pPr>
        <w:ind w:left="2160" w:hanging="360"/>
      </w:pPr>
    </w:lvl>
    <w:lvl w:ilvl="3" w:tplc="7B6E8DE2">
      <w:start w:val="1"/>
      <w:numFmt w:val="bullet"/>
      <w:lvlText w:val="●"/>
      <w:lvlJc w:val="left"/>
      <w:pPr>
        <w:ind w:left="2880" w:hanging="360"/>
      </w:pPr>
    </w:lvl>
    <w:lvl w:ilvl="4" w:tplc="B7781AF2">
      <w:start w:val="1"/>
      <w:numFmt w:val="bullet"/>
      <w:lvlText w:val="○"/>
      <w:lvlJc w:val="left"/>
      <w:pPr>
        <w:ind w:left="3600" w:hanging="360"/>
      </w:pPr>
    </w:lvl>
    <w:lvl w:ilvl="5" w:tplc="3A38DB10">
      <w:start w:val="1"/>
      <w:numFmt w:val="bullet"/>
      <w:lvlText w:val="■"/>
      <w:lvlJc w:val="left"/>
      <w:pPr>
        <w:ind w:left="4320" w:hanging="360"/>
      </w:pPr>
    </w:lvl>
    <w:lvl w:ilvl="6" w:tplc="75CA2F74">
      <w:start w:val="1"/>
      <w:numFmt w:val="bullet"/>
      <w:lvlText w:val="●"/>
      <w:lvlJc w:val="left"/>
      <w:pPr>
        <w:ind w:left="5040" w:hanging="360"/>
      </w:pPr>
    </w:lvl>
    <w:lvl w:ilvl="7" w:tplc="F072D4B4">
      <w:start w:val="1"/>
      <w:numFmt w:val="bullet"/>
      <w:lvlText w:val="●"/>
      <w:lvlJc w:val="left"/>
      <w:pPr>
        <w:ind w:left="5760" w:hanging="360"/>
      </w:pPr>
    </w:lvl>
    <w:lvl w:ilvl="8" w:tplc="75D88194">
      <w:start w:val="1"/>
      <w:numFmt w:val="bullet"/>
      <w:lvlText w:val="●"/>
      <w:lvlJc w:val="left"/>
      <w:pPr>
        <w:ind w:left="6480" w:hanging="360"/>
      </w:pPr>
    </w:lvl>
  </w:abstractNum>
  <w:abstractNum w:abstractNumId="3">
    <w:nsid w:val="68391789"/>
    <w:multiLevelType w:val="hybridMultilevel"/>
    <w:tmpl w:val="1F02D9F0"/>
    <w:lvl w:ilvl="0" w:tplc="5EB4815E">
      <w:start w:val="1"/>
      <w:numFmt w:val="decimal"/>
      <w:lvlText w:val="%1."/>
      <w:lvlJc w:val="left"/>
      <w:pPr>
        <w:ind w:left="567" w:hanging="397"/>
      </w:pPr>
    </w:lvl>
    <w:lvl w:ilvl="1" w:tplc="857A1082">
      <w:numFmt w:val="decimal"/>
      <w:lvlText w:val=""/>
      <w:lvlJc w:val="left"/>
    </w:lvl>
    <w:lvl w:ilvl="2" w:tplc="C64A8B1C">
      <w:numFmt w:val="decimal"/>
      <w:lvlText w:val=""/>
      <w:lvlJc w:val="left"/>
    </w:lvl>
    <w:lvl w:ilvl="3" w:tplc="4CE67174">
      <w:numFmt w:val="decimal"/>
      <w:lvlText w:val=""/>
      <w:lvlJc w:val="left"/>
    </w:lvl>
    <w:lvl w:ilvl="4" w:tplc="D2EC3360">
      <w:numFmt w:val="decimal"/>
      <w:lvlText w:val=""/>
      <w:lvlJc w:val="left"/>
    </w:lvl>
    <w:lvl w:ilvl="5" w:tplc="79A66562">
      <w:numFmt w:val="decimal"/>
      <w:lvlText w:val=""/>
      <w:lvlJc w:val="left"/>
    </w:lvl>
    <w:lvl w:ilvl="6" w:tplc="CF6E48B0">
      <w:numFmt w:val="decimal"/>
      <w:lvlText w:val=""/>
      <w:lvlJc w:val="left"/>
    </w:lvl>
    <w:lvl w:ilvl="7" w:tplc="FB00CC9A">
      <w:numFmt w:val="decimal"/>
      <w:lvlText w:val=""/>
      <w:lvlJc w:val="left"/>
    </w:lvl>
    <w:lvl w:ilvl="8" w:tplc="B050595C">
      <w:numFmt w:val="decimal"/>
      <w:lvlText w:val=""/>
      <w:lvlJc w:val="left"/>
    </w:lvl>
  </w:abstractNum>
  <w:abstractNum w:abstractNumId="4">
    <w:nsid w:val="6AA047DE"/>
    <w:multiLevelType w:val="hybridMultilevel"/>
    <w:tmpl w:val="C6506772"/>
    <w:lvl w:ilvl="0" w:tplc="EDDCB568">
      <w:start w:val="1"/>
      <w:numFmt w:val="decimal"/>
      <w:lvlText w:val="%1."/>
      <w:lvlJc w:val="left"/>
      <w:pPr>
        <w:ind w:left="567" w:hanging="397"/>
      </w:pPr>
    </w:lvl>
    <w:lvl w:ilvl="1" w:tplc="FA7E57E8">
      <w:numFmt w:val="decimal"/>
      <w:lvlText w:val=""/>
      <w:lvlJc w:val="left"/>
    </w:lvl>
    <w:lvl w:ilvl="2" w:tplc="B5DA1C46">
      <w:numFmt w:val="decimal"/>
      <w:lvlText w:val=""/>
      <w:lvlJc w:val="left"/>
    </w:lvl>
    <w:lvl w:ilvl="3" w:tplc="E9AE64CE">
      <w:numFmt w:val="decimal"/>
      <w:lvlText w:val=""/>
      <w:lvlJc w:val="left"/>
    </w:lvl>
    <w:lvl w:ilvl="4" w:tplc="BF92E314">
      <w:numFmt w:val="decimal"/>
      <w:lvlText w:val=""/>
      <w:lvlJc w:val="left"/>
    </w:lvl>
    <w:lvl w:ilvl="5" w:tplc="2E060BFA">
      <w:numFmt w:val="decimal"/>
      <w:lvlText w:val=""/>
      <w:lvlJc w:val="left"/>
    </w:lvl>
    <w:lvl w:ilvl="6" w:tplc="CE3452FA">
      <w:numFmt w:val="decimal"/>
      <w:lvlText w:val=""/>
      <w:lvlJc w:val="left"/>
    </w:lvl>
    <w:lvl w:ilvl="7" w:tplc="C608B9C6">
      <w:numFmt w:val="decimal"/>
      <w:lvlText w:val=""/>
      <w:lvlJc w:val="left"/>
    </w:lvl>
    <w:lvl w:ilvl="8" w:tplc="90D0DEF6">
      <w:numFmt w:val="decimal"/>
      <w:lvlText w:val=""/>
      <w:lvlJc w:val="left"/>
    </w:lvl>
  </w:abstractNum>
  <w:num w:numId="1">
    <w:abstractNumId w:val="2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992"/>
    <w:rsid w:val="001236E5"/>
    <w:rsid w:val="0015388D"/>
    <w:rsid w:val="001C313A"/>
    <w:rsid w:val="001C6434"/>
    <w:rsid w:val="00240376"/>
    <w:rsid w:val="00266CDC"/>
    <w:rsid w:val="002851F9"/>
    <w:rsid w:val="002C02E9"/>
    <w:rsid w:val="003330B2"/>
    <w:rsid w:val="003E10A7"/>
    <w:rsid w:val="004A130E"/>
    <w:rsid w:val="00583998"/>
    <w:rsid w:val="005A6598"/>
    <w:rsid w:val="00692D3B"/>
    <w:rsid w:val="007B1A95"/>
    <w:rsid w:val="007D5800"/>
    <w:rsid w:val="007F0575"/>
    <w:rsid w:val="00A00C51"/>
    <w:rsid w:val="00A40734"/>
    <w:rsid w:val="00A95312"/>
    <w:rsid w:val="00C42AA1"/>
    <w:rsid w:val="00CD3992"/>
    <w:rsid w:val="00CE1924"/>
    <w:rsid w:val="00D47FE5"/>
    <w:rsid w:val="00E009AB"/>
    <w:rsid w:val="00E948E8"/>
    <w:rsid w:val="00FE4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45736"/>
  <w15:docId w15:val="{28338F51-39EF-4263-BBE9-31008AB2D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1F2933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before="360" w:after="160"/>
      <w:outlineLvl w:val="0"/>
    </w:pPr>
    <w:rPr>
      <w:b/>
      <w:bCs/>
      <w:color w:val="1C64C8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20" w:after="100"/>
      <w:outlineLvl w:val="1"/>
    </w:pPr>
    <w:rPr>
      <w:b/>
      <w:bCs/>
      <w:color w:val="15324F"/>
      <w:sz w:val="24"/>
      <w:szCs w:val="24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723</Words>
  <Characters>4126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FOSSA Padel League — как устроена лига</vt:lpstr>
    </vt:vector>
  </TitlesOfParts>
  <Company/>
  <LinksUpToDate>false</LinksUpToDate>
  <CharactersWithSpaces>4840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FOSSA Padel League — как устроена лига</dc:title>
  <dc:creator>FOSSA Padel League</dc:creator>
  <cp:lastModifiedBy>Вячеслав</cp:lastModifiedBy>
  <cp:revision>9</cp:revision>
  <dcterms:created xsi:type="dcterms:W3CDTF">2026-10-28T09:01:00Z</dcterms:created>
  <dcterms:modified xsi:type="dcterms:W3CDTF">2026-10-28T13:06:00Z</dcterms:modified>
</cp:coreProperties>
</file>